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54" w:rsidRDefault="00475911" w:rsidP="00FD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954">
        <w:rPr>
          <w:rFonts w:ascii="Times New Roman" w:hAnsi="Times New Roman" w:cs="Times New Roman"/>
          <w:b/>
          <w:sz w:val="28"/>
          <w:szCs w:val="28"/>
        </w:rPr>
        <w:t>Образовательный минимум по окружающему миру</w:t>
      </w:r>
    </w:p>
    <w:p w:rsidR="00102E5F" w:rsidRPr="00BB5954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C70C6">
        <w:rPr>
          <w:rFonts w:ascii="Times New Roman" w:hAnsi="Times New Roman" w:cs="Times New Roman"/>
          <w:b/>
          <w:sz w:val="28"/>
          <w:szCs w:val="28"/>
        </w:rPr>
        <w:t xml:space="preserve"> класс  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/>
      </w:tblPr>
      <w:tblGrid>
        <w:gridCol w:w="2439"/>
        <w:gridCol w:w="5122"/>
      </w:tblGrid>
      <w:tr w:rsidR="00475911" w:rsidRPr="00BB5954" w:rsidTr="00280E3B">
        <w:tc>
          <w:tcPr>
            <w:tcW w:w="2439" w:type="dxa"/>
          </w:tcPr>
          <w:p w:rsidR="00475911" w:rsidRPr="00BB5954" w:rsidRDefault="001C70C6" w:rsidP="00BB5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</w:p>
        </w:tc>
        <w:tc>
          <w:tcPr>
            <w:tcW w:w="5122" w:type="dxa"/>
          </w:tcPr>
          <w:p w:rsidR="00475911" w:rsidRPr="00BB5954" w:rsidRDefault="004740C9" w:rsidP="00474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астения, которые растут в природе сами по себе.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1C70C6" w:rsidP="001D5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</w:p>
        </w:tc>
        <w:tc>
          <w:tcPr>
            <w:tcW w:w="5122" w:type="dxa"/>
          </w:tcPr>
          <w:p w:rsidR="00BB5954" w:rsidRPr="00BB5954" w:rsidRDefault="004740C9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астения, которые выращив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 люди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5954" w:rsidRPr="00BB5954" w:rsidTr="00280E3B">
        <w:trPr>
          <w:trHeight w:val="646"/>
        </w:trPr>
        <w:tc>
          <w:tcPr>
            <w:tcW w:w="2439" w:type="dxa"/>
          </w:tcPr>
          <w:p w:rsidR="00BB5954" w:rsidRPr="00BB5954" w:rsidRDefault="001C70C6" w:rsidP="00C46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5122" w:type="dxa"/>
          </w:tcPr>
          <w:p w:rsidR="00BB5954" w:rsidRPr="00BB5954" w:rsidRDefault="004740C9" w:rsidP="00474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ивотные, которые живут в природе сами по себе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ивотные, которых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одят люди.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1C70C6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живого уголка</w:t>
            </w:r>
          </w:p>
        </w:tc>
        <w:tc>
          <w:tcPr>
            <w:tcW w:w="5122" w:type="dxa"/>
          </w:tcPr>
          <w:p w:rsidR="00BB5954" w:rsidRPr="00BB5954" w:rsidRDefault="004740C9" w:rsidP="006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домашнем или школьном уголке содержат аквариумных рыбок, канареек, попугайчиков, хомячков, морских свинок.</w:t>
            </w:r>
          </w:p>
        </w:tc>
      </w:tr>
      <w:tr w:rsidR="00C46D1E" w:rsidRPr="00BB5954" w:rsidTr="00280E3B">
        <w:tc>
          <w:tcPr>
            <w:tcW w:w="2439" w:type="dxa"/>
          </w:tcPr>
          <w:p w:rsidR="00C46D1E" w:rsidRPr="00BB5954" w:rsidRDefault="001C70C6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</w:p>
        </w:tc>
        <w:tc>
          <w:tcPr>
            <w:tcW w:w="5122" w:type="dxa"/>
          </w:tcPr>
          <w:p w:rsidR="00C46D1E" w:rsidRPr="00BB5954" w:rsidRDefault="004740C9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содержит сведения о редких, исчезающих растениях и животных. Все они нуждаются в охране.</w:t>
            </w:r>
          </w:p>
        </w:tc>
      </w:tr>
    </w:tbl>
    <w:p w:rsidR="00475911" w:rsidRDefault="00475911">
      <w:pPr>
        <w:rPr>
          <w:rFonts w:ascii="Times New Roman" w:hAnsi="Times New Roman" w:cs="Times New Roman"/>
          <w:b/>
          <w:sz w:val="24"/>
          <w:szCs w:val="24"/>
        </w:rPr>
      </w:pPr>
    </w:p>
    <w:p w:rsidR="0038398B" w:rsidRDefault="0038398B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 w:rsidP="00FD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954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 по окружающему миру</w:t>
      </w:r>
    </w:p>
    <w:p w:rsidR="00A87767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C70C6">
        <w:rPr>
          <w:rFonts w:ascii="Times New Roman" w:hAnsi="Times New Roman" w:cs="Times New Roman"/>
          <w:b/>
          <w:sz w:val="28"/>
          <w:szCs w:val="28"/>
        </w:rPr>
        <w:t xml:space="preserve"> класс  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/>
      </w:tblPr>
      <w:tblGrid>
        <w:gridCol w:w="2439"/>
        <w:gridCol w:w="5122"/>
      </w:tblGrid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растения, которые растут в природе сами по себе.</w:t>
            </w:r>
          </w:p>
        </w:tc>
      </w:tr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растения, которые выращивают люди.</w:t>
            </w:r>
          </w:p>
        </w:tc>
      </w:tr>
      <w:tr w:rsidR="004740C9" w:rsidRPr="00BB5954" w:rsidTr="00280E3B">
        <w:trPr>
          <w:trHeight w:val="646"/>
        </w:trPr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животные, которые живут в природе сами по себе. </w:t>
            </w: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животные, которых разводят люди.</w:t>
            </w:r>
          </w:p>
        </w:tc>
      </w:tr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живого уголка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домашнем или школьном уголке содержат аквариумных рыбок, канареек, попугайчиков, хомячков, морских свинок.</w:t>
            </w:r>
          </w:p>
        </w:tc>
      </w:tr>
      <w:tr w:rsidR="004740C9" w:rsidRPr="00BB5954" w:rsidTr="00A738C3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содержит сведения о редких, исчезающих растениях и животных. Все они нуждаются в охране.</w:t>
            </w:r>
          </w:p>
        </w:tc>
      </w:tr>
    </w:tbl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sectPr w:rsidR="0049368C" w:rsidSect="00FD0F30">
      <w:pgSz w:w="16838" w:h="11906" w:orient="landscape"/>
      <w:pgMar w:top="720" w:right="253" w:bottom="720" w:left="567" w:header="709" w:footer="709" w:gutter="0"/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B1C2D"/>
    <w:multiLevelType w:val="hybridMultilevel"/>
    <w:tmpl w:val="02E6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911"/>
    <w:rsid w:val="00102E5F"/>
    <w:rsid w:val="00130C4E"/>
    <w:rsid w:val="001A46F5"/>
    <w:rsid w:val="001C70C6"/>
    <w:rsid w:val="001D5801"/>
    <w:rsid w:val="00260755"/>
    <w:rsid w:val="00280E3B"/>
    <w:rsid w:val="00316152"/>
    <w:rsid w:val="00355A67"/>
    <w:rsid w:val="0038398B"/>
    <w:rsid w:val="004173B9"/>
    <w:rsid w:val="00434FFD"/>
    <w:rsid w:val="004740C9"/>
    <w:rsid w:val="00475911"/>
    <w:rsid w:val="0049368C"/>
    <w:rsid w:val="005473DC"/>
    <w:rsid w:val="005F3F44"/>
    <w:rsid w:val="0063523E"/>
    <w:rsid w:val="006F78E9"/>
    <w:rsid w:val="00845D41"/>
    <w:rsid w:val="008E3AF4"/>
    <w:rsid w:val="00A87767"/>
    <w:rsid w:val="00AE792E"/>
    <w:rsid w:val="00B64A0E"/>
    <w:rsid w:val="00BB5954"/>
    <w:rsid w:val="00C238D8"/>
    <w:rsid w:val="00C46D1E"/>
    <w:rsid w:val="00CF2F12"/>
    <w:rsid w:val="00EC7FF6"/>
    <w:rsid w:val="00FD0F30"/>
    <w:rsid w:val="00FE4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20</cp:revision>
  <cp:lastPrinted>2020-12-14T19:07:00Z</cp:lastPrinted>
  <dcterms:created xsi:type="dcterms:W3CDTF">2018-10-10T16:23:00Z</dcterms:created>
  <dcterms:modified xsi:type="dcterms:W3CDTF">2020-12-14T19:10:00Z</dcterms:modified>
</cp:coreProperties>
</file>